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6BF" w:rsidRPr="001952A2" w:rsidRDefault="001952A2">
      <w:pPr>
        <w:rPr>
          <w:b/>
        </w:rPr>
      </w:pPr>
      <w:bookmarkStart w:id="0" w:name="_GoBack"/>
      <w:r w:rsidRPr="001952A2">
        <w:rPr>
          <w:b/>
        </w:rPr>
        <w:t xml:space="preserve">Directions:  Copy both the diagram and sentences below.  Analyze the picture and fill in the blanks.   </w:t>
      </w:r>
    </w:p>
    <w:bookmarkEnd w:id="0"/>
    <w:p w:rsidR="001952A2" w:rsidRDefault="001952A2"/>
    <w:p w:rsidR="001952A2" w:rsidRDefault="001952A2"/>
    <w:p w:rsidR="001952A2" w:rsidRDefault="001952A2" w:rsidP="001952A2">
      <w:pPr>
        <w:jc w:val="center"/>
      </w:pPr>
      <w:r>
        <w:rPr>
          <w:noProof/>
        </w:rPr>
        <w:drawing>
          <wp:inline distT="0" distB="0" distL="0" distR="0">
            <wp:extent cx="6858000" cy="4597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2 at 11.26.31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2A2" w:rsidRDefault="001952A2"/>
    <w:p w:rsidR="001952A2" w:rsidRDefault="001952A2" w:rsidP="001952A2">
      <w:pPr>
        <w:pStyle w:val="ListParagraph"/>
        <w:numPr>
          <w:ilvl w:val="0"/>
          <w:numId w:val="1"/>
        </w:numPr>
        <w:spacing w:line="360" w:lineRule="auto"/>
      </w:pPr>
      <w:r>
        <w:t xml:space="preserve">The _____________cycle is when water moves around Earth in its different phases (solid, liquid, and _________________).  </w:t>
      </w:r>
    </w:p>
    <w:p w:rsidR="001952A2" w:rsidRDefault="001952A2" w:rsidP="001952A2">
      <w:pPr>
        <w:pStyle w:val="ListParagraph"/>
        <w:numPr>
          <w:ilvl w:val="0"/>
          <w:numId w:val="1"/>
        </w:numPr>
        <w:spacing w:line="360" w:lineRule="auto"/>
      </w:pPr>
      <w:r>
        <w:t>Liquid water in the ocean heats up and turns to water ______________ through the process of ___________________________.</w:t>
      </w:r>
    </w:p>
    <w:p w:rsidR="001952A2" w:rsidRDefault="001952A2" w:rsidP="001952A2">
      <w:pPr>
        <w:pStyle w:val="ListParagraph"/>
        <w:numPr>
          <w:ilvl w:val="0"/>
          <w:numId w:val="1"/>
        </w:numPr>
        <w:spacing w:line="360" w:lineRule="auto"/>
      </w:pPr>
      <w:r>
        <w:t xml:space="preserve">Water vapor cools turns back to liquid water and forms ______________ through the process of _________________________. </w:t>
      </w:r>
    </w:p>
    <w:p w:rsidR="001952A2" w:rsidRDefault="001952A2" w:rsidP="001952A2">
      <w:pPr>
        <w:pStyle w:val="ListParagraph"/>
        <w:numPr>
          <w:ilvl w:val="0"/>
          <w:numId w:val="1"/>
        </w:numPr>
        <w:spacing w:line="360" w:lineRule="auto"/>
      </w:pPr>
      <w:r>
        <w:t>When clouds become too heavy with water they release through the process of  _____________________________.</w:t>
      </w:r>
    </w:p>
    <w:p w:rsidR="001952A2" w:rsidRDefault="001952A2" w:rsidP="001952A2">
      <w:pPr>
        <w:pStyle w:val="ListParagraph"/>
        <w:numPr>
          <w:ilvl w:val="0"/>
          <w:numId w:val="1"/>
        </w:numPr>
        <w:spacing w:line="360" w:lineRule="auto"/>
      </w:pPr>
      <w:r>
        <w:t xml:space="preserve">Snow melting and flowing down a mountain is called _____________________, which forms ______________.  </w:t>
      </w:r>
    </w:p>
    <w:p w:rsidR="001952A2" w:rsidRDefault="001952A2" w:rsidP="001952A2">
      <w:pPr>
        <w:pStyle w:val="ListParagraph"/>
        <w:numPr>
          <w:ilvl w:val="0"/>
          <w:numId w:val="1"/>
        </w:numPr>
        <w:spacing w:line="360" w:lineRule="auto"/>
      </w:pPr>
      <w:r>
        <w:t xml:space="preserve">All rivers eventually slow into the ______________________.  </w:t>
      </w:r>
    </w:p>
    <w:sectPr w:rsidR="001952A2" w:rsidSect="001952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6B1DB1"/>
    <w:multiLevelType w:val="hybridMultilevel"/>
    <w:tmpl w:val="AF2248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2A2"/>
    <w:rsid w:val="001952A2"/>
    <w:rsid w:val="00EE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564FD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2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2A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52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2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2A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52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111</Words>
  <Characters>636</Characters>
  <Application>Microsoft Macintosh Word</Application>
  <DocSecurity>0</DocSecurity>
  <Lines>5</Lines>
  <Paragraphs>1</Paragraphs>
  <ScaleCrop>false</ScaleCrop>
  <Company>Hoover High School</Company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Bauer</dc:creator>
  <cp:keywords/>
  <dc:description/>
  <cp:lastModifiedBy>Renee Bauer</cp:lastModifiedBy>
  <cp:revision>1</cp:revision>
  <dcterms:created xsi:type="dcterms:W3CDTF">2018-03-12T18:25:00Z</dcterms:created>
  <dcterms:modified xsi:type="dcterms:W3CDTF">2018-03-12T18:32:00Z</dcterms:modified>
</cp:coreProperties>
</file>